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4B" w:rsidRPr="00462D4B" w:rsidRDefault="00462D4B" w:rsidP="00462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D4B">
        <w:rPr>
          <w:rFonts w:ascii="Times New Roman" w:hAnsi="Times New Roman" w:cs="Times New Roman"/>
          <w:b/>
          <w:sz w:val="32"/>
          <w:szCs w:val="32"/>
        </w:rPr>
        <w:t xml:space="preserve">Результаты опроса, </w:t>
      </w:r>
    </w:p>
    <w:p w:rsidR="00462D4B" w:rsidRPr="00462D4B" w:rsidRDefault="00462D4B" w:rsidP="00462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проведё</w:t>
      </w:r>
      <w:r w:rsidRPr="00462D4B">
        <w:rPr>
          <w:rFonts w:ascii="Times New Roman" w:hAnsi="Times New Roman" w:cs="Times New Roman"/>
          <w:b/>
          <w:sz w:val="32"/>
          <w:szCs w:val="32"/>
        </w:rPr>
        <w:t xml:space="preserve">нного среди </w:t>
      </w:r>
      <w:r w:rsidR="00942A12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:rsidR="000F4574" w:rsidRPr="00462D4B" w:rsidRDefault="00462D4B" w:rsidP="00462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D4B">
        <w:rPr>
          <w:rFonts w:ascii="Times New Roman" w:hAnsi="Times New Roman" w:cs="Times New Roman"/>
          <w:b/>
          <w:sz w:val="32"/>
          <w:szCs w:val="32"/>
        </w:rPr>
        <w:t xml:space="preserve"> БПОУ ОО « Болховский педагогический колледж»</w:t>
      </w:r>
    </w:p>
    <w:p w:rsidR="00462D4B" w:rsidRDefault="00462D4B" w:rsidP="00462D4B">
      <w:pPr>
        <w:rPr>
          <w:rFonts w:ascii="Times New Roman" w:hAnsi="Times New Roman" w:cs="Times New Roman"/>
          <w:sz w:val="32"/>
          <w:szCs w:val="32"/>
        </w:rPr>
      </w:pPr>
      <w:r w:rsidRPr="00462D4B">
        <w:rPr>
          <w:rFonts w:ascii="Times New Roman" w:hAnsi="Times New Roman" w:cs="Times New Roman"/>
          <w:b/>
          <w:sz w:val="32"/>
          <w:szCs w:val="32"/>
        </w:rPr>
        <w:t xml:space="preserve">Количество респондентов – </w:t>
      </w:r>
      <w:r w:rsidR="00D40CFC">
        <w:rPr>
          <w:rFonts w:ascii="Times New Roman" w:hAnsi="Times New Roman" w:cs="Times New Roman"/>
          <w:sz w:val="32"/>
          <w:szCs w:val="32"/>
        </w:rPr>
        <w:t>352</w:t>
      </w:r>
      <w:r w:rsidRPr="00462D4B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D40CFC">
        <w:rPr>
          <w:rFonts w:ascii="Times New Roman" w:hAnsi="Times New Roman" w:cs="Times New Roman"/>
          <w:sz w:val="32"/>
          <w:szCs w:val="32"/>
        </w:rPr>
        <w:t>а</w:t>
      </w:r>
      <w:bookmarkStart w:id="0" w:name="_GoBack"/>
      <w:bookmarkEnd w:id="0"/>
    </w:p>
    <w:p w:rsidR="00F70083" w:rsidRDefault="00F70083" w:rsidP="00FE1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2E" w:rsidRPr="00613839" w:rsidRDefault="00FE102E" w:rsidP="00FE10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3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942A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 пол</w:t>
      </w:r>
    </w:p>
    <w:p w:rsidR="00FE102E" w:rsidRPr="00613839" w:rsidRDefault="00FE102E" w:rsidP="00462D4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62D4B" w:rsidRDefault="00462D4B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D3D8B9" wp14:editId="682E1BAE">
            <wp:extent cx="7253555" cy="1941816"/>
            <wp:effectExtent l="0" t="0" r="2413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FE102E" w:rsidP="00462D4B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13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2. </w:t>
      </w:r>
      <w:r w:rsidR="00942A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Укажите форму обучения</w:t>
      </w:r>
      <w:r w:rsidRPr="00613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  <w:r w:rsidR="00C0181B" w:rsidRPr="00C0181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70083" w:rsidRPr="00613839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7E6F25" wp14:editId="767AE768">
            <wp:extent cx="7366571" cy="2270589"/>
            <wp:effectExtent l="0" t="0" r="2540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5256" w:rsidRPr="00613839" w:rsidRDefault="00C65C2D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3839"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="00B27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Насколько Вы удовлетворены содержанием образовательных программ</w:t>
      </w:r>
      <w:r w:rsidRPr="00613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C0181B" w:rsidRDefault="00232C5E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65FD9" wp14:editId="7B57EB69">
            <wp:extent cx="7366571" cy="2897312"/>
            <wp:effectExtent l="0" t="0" r="2540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65C2D" w:rsidRPr="003C2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2C5E" w:rsidRDefault="00232C5E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8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4. </w:t>
      </w:r>
      <w:r w:rsidR="00B27AA9">
        <w:rPr>
          <w:rFonts w:ascii="Times New Roman" w:hAnsi="Times New Roman" w:cs="Times New Roman"/>
          <w:b/>
          <w:sz w:val="28"/>
          <w:szCs w:val="28"/>
          <w:u w:val="single"/>
        </w:rPr>
        <w:t>Насколько Вы удовлетворены методами обучения и организации учебного процесса</w:t>
      </w:r>
      <w:r w:rsidRPr="00613839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232C5E" w:rsidRDefault="00232C5E" w:rsidP="00462D4B">
      <w:pPr>
        <w:rPr>
          <w:rFonts w:ascii="Times New Roman" w:hAnsi="Times New Roman" w:cs="Times New Roman"/>
          <w:sz w:val="32"/>
          <w:szCs w:val="32"/>
        </w:rPr>
      </w:pPr>
      <w:r w:rsidRPr="00613839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 wp14:anchorId="35EBCF35" wp14:editId="3278FCE5">
            <wp:extent cx="8147407" cy="2383605"/>
            <wp:effectExtent l="0" t="0" r="2540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5256" w:rsidRPr="00613839" w:rsidRDefault="00232C5E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839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B27AA9">
        <w:rPr>
          <w:rFonts w:ascii="Times New Roman" w:hAnsi="Times New Roman" w:cs="Times New Roman"/>
          <w:b/>
          <w:sz w:val="28"/>
          <w:szCs w:val="28"/>
          <w:u w:val="single"/>
        </w:rPr>
        <w:t>Насколько Вы удовлетворены отношениями с преподавательским составом</w:t>
      </w:r>
      <w:r w:rsidRPr="00613839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232C5E" w:rsidRDefault="00232C5E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B7BE65" wp14:editId="380FFDF6">
            <wp:extent cx="8219326" cy="2393878"/>
            <wp:effectExtent l="0" t="0" r="1079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7AA9" w:rsidRDefault="00B27AA9" w:rsidP="00836C8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6C83" w:rsidRPr="00836C83" w:rsidRDefault="00836C83" w:rsidP="00836C8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6</w:t>
      </w:r>
      <w:r w:rsidRPr="00836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Насколько Вы удовлетворены взаимоотношениями с администрацией и обслуживающим персоналом колледжа?</w:t>
      </w:r>
    </w:p>
    <w:p w:rsidR="00C830B4" w:rsidRDefault="00836C83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88E94F7" wp14:editId="70F5B652">
            <wp:extent cx="8393987" cy="2044557"/>
            <wp:effectExtent l="0" t="0" r="26670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550B" w:rsidRDefault="00EC550B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B4" w:rsidRPr="00613839" w:rsidRDefault="00836C83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32C5E" w:rsidRPr="00EC55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C550B" w:rsidRPr="00EC5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550B" w:rsidRP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Насколько Вы удовлетворены мат</w:t>
      </w:r>
      <w:r w:rsid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ериально-техническим оснащением </w:t>
      </w:r>
      <w:r w:rsidR="00EC550B" w:rsidRP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образовательного процесса в колледже (оборудование кабинетов, объектов </w:t>
      </w:r>
      <w:proofErr w:type="spellStart"/>
      <w:r w:rsidR="00EC550B" w:rsidRP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ля</w:t>
      </w:r>
      <w:r w:rsidR="00EC550B" w:rsidRP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проведения</w:t>
      </w:r>
      <w:proofErr w:type="spellEnd"/>
      <w:r w:rsidR="00EC550B" w:rsidRP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практических занятий, библиотеки)?</w:t>
      </w:r>
    </w:p>
    <w:p w:rsidR="00EC550B" w:rsidRDefault="00232C5E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606BE4" wp14:editId="1717C64C">
            <wp:extent cx="8332342" cy="2496621"/>
            <wp:effectExtent l="0" t="0" r="1206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340B" w:rsidRPr="00041A4E" w:rsidRDefault="00BD340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8. </w:t>
      </w:r>
      <w:r w:rsidR="00EC550B" w:rsidRPr="00EC55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Насколько Вы удовлетворены уровнем информационного обслуживания (информация на сайте коллежа, расписание занятий, получение справок, по телефону, по электронной почте, с помощью электронных сервисов и т.д.)?</w:t>
      </w:r>
      <w:r w:rsidRPr="003C2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7C3C07" wp14:editId="4D179F20">
            <wp:extent cx="8784405" cy="2270589"/>
            <wp:effectExtent l="0" t="0" r="171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340B" w:rsidRPr="00836C83" w:rsidRDefault="00BD340B" w:rsidP="00041A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C83">
        <w:rPr>
          <w:rFonts w:ascii="Times New Roman" w:hAnsi="Times New Roman" w:cs="Times New Roman"/>
          <w:b/>
          <w:sz w:val="32"/>
          <w:szCs w:val="32"/>
          <w:u w:val="single"/>
        </w:rPr>
        <w:t>9.</w:t>
      </w:r>
      <w:r w:rsidR="00041A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1A4E" w:rsidRPr="00041A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Насколько Вы удовлетворены организацией </w:t>
      </w:r>
      <w:r w:rsidR="00041A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условий для охраны и укрепления </w:t>
      </w:r>
      <w:proofErr w:type="gramStart"/>
      <w:r w:rsidR="00041A4E" w:rsidRPr="00041A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здоровья</w:t>
      </w:r>
      <w:proofErr w:type="gramEnd"/>
      <w:r w:rsidR="00041A4E" w:rsidRPr="00041A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обучающихся в ходе учебного процесса?</w:t>
      </w:r>
    </w:p>
    <w:p w:rsidR="00BD340B" w:rsidRPr="003C23B0" w:rsidRDefault="00BD340B" w:rsidP="00BD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987675" wp14:editId="440531A8">
            <wp:extent cx="8784405" cy="2404153"/>
            <wp:effectExtent l="0" t="0" r="17145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340B" w:rsidRDefault="00BD340B" w:rsidP="00041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10. </w:t>
      </w:r>
      <w:r w:rsidR="00041A4E" w:rsidRPr="00041A4E">
        <w:rPr>
          <w:rFonts w:ascii="Times New Roman" w:hAnsi="Times New Roman" w:cs="Times New Roman"/>
          <w:b/>
          <w:sz w:val="28"/>
          <w:szCs w:val="28"/>
          <w:u w:val="single"/>
        </w:rPr>
        <w:t>Оцените уровень Вашей удовлетворенности в выбранной специальности и интерес</w:t>
      </w:r>
      <w:r w:rsidR="00041A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1A4E" w:rsidRPr="00041A4E">
        <w:rPr>
          <w:rFonts w:ascii="Times New Roman" w:hAnsi="Times New Roman" w:cs="Times New Roman"/>
          <w:b/>
          <w:sz w:val="28"/>
          <w:szCs w:val="28"/>
          <w:u w:val="single"/>
        </w:rPr>
        <w:t>к будущей профессии</w:t>
      </w:r>
      <w:r w:rsidRPr="00041A4E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041A4E" w:rsidRPr="00041A4E" w:rsidRDefault="00041A4E" w:rsidP="00041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40B" w:rsidRDefault="00BD340B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4EDAFE" wp14:editId="6A33F765">
            <wp:extent cx="8948791" cy="2373330"/>
            <wp:effectExtent l="0" t="0" r="24130" b="273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340B" w:rsidRPr="00041A4E" w:rsidRDefault="00041A4E" w:rsidP="00462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Pr="00041A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Обеспечены ли колледжем условия для обучения и воспитания </w:t>
      </w:r>
      <w:proofErr w:type="gramStart"/>
      <w:r w:rsidRPr="00041A4E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041A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ограниченными </w:t>
      </w:r>
      <w:r w:rsidRPr="00041A4E">
        <w:rPr>
          <w:rFonts w:ascii="Times New Roman" w:hAnsi="Times New Roman" w:cs="Times New Roman"/>
          <w:b/>
          <w:sz w:val="28"/>
          <w:szCs w:val="28"/>
          <w:u w:val="single"/>
        </w:rPr>
        <w:t>возможностями здоровья и инвалидностью?</w:t>
      </w:r>
    </w:p>
    <w:p w:rsidR="00BD340B" w:rsidRDefault="00BD340B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A6D593" wp14:editId="295C5A38">
            <wp:extent cx="8948791" cy="2414427"/>
            <wp:effectExtent l="0" t="0" r="24130" b="241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1A4E" w:rsidRDefault="00041A4E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E2E" w:rsidRPr="000D5256" w:rsidRDefault="00BD340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52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12. </w:t>
      </w:r>
      <w:r w:rsidR="001543F9" w:rsidRPr="001543F9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качеством предоставляемых образовательных услуг в колледже?</w:t>
      </w:r>
    </w:p>
    <w:p w:rsidR="00BD340B" w:rsidRDefault="00BD340B" w:rsidP="00462D4B">
      <w:pPr>
        <w:rPr>
          <w:rFonts w:ascii="Times New Roman" w:hAnsi="Times New Roman" w:cs="Times New Roman"/>
          <w:sz w:val="32"/>
          <w:szCs w:val="32"/>
        </w:rPr>
      </w:pPr>
      <w:r w:rsidRPr="003C2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B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FDECCF" wp14:editId="6672B290">
            <wp:extent cx="9000162" cy="2311686"/>
            <wp:effectExtent l="0" t="0" r="10795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43F9" w:rsidRPr="001543F9" w:rsidRDefault="004147C8" w:rsidP="004147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43F9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</w:t>
      </w:r>
      <w:r w:rsidR="001543F9" w:rsidRPr="001543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Оцените в целом работу колледжа по шкале от  1 до 5</w:t>
      </w:r>
    </w:p>
    <w:p w:rsidR="004147C8" w:rsidRDefault="004147C8" w:rsidP="004147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3937B2" wp14:editId="031A8B66">
            <wp:extent cx="8969339" cy="2732926"/>
            <wp:effectExtent l="0" t="0" r="22860" b="1079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D5256" w:rsidRDefault="000D5256" w:rsidP="00656E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EE6" w:rsidRDefault="00656EE6" w:rsidP="00656EE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5256">
        <w:rPr>
          <w:rFonts w:ascii="Times New Roman" w:hAnsi="Times New Roman" w:cs="Times New Roman"/>
          <w:b/>
          <w:sz w:val="28"/>
          <w:szCs w:val="28"/>
          <w:u w:val="single"/>
        </w:rPr>
        <w:t xml:space="preserve">14. </w:t>
      </w:r>
      <w:r w:rsidR="001543F9" w:rsidRPr="001543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Ваши предложения и пожелания по улучшению качества работы в колледже</w:t>
      </w:r>
      <w:r w:rsidR="001543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543F9" w:rsidRDefault="004D2DE5" w:rsidP="0065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расписание;</w:t>
      </w:r>
    </w:p>
    <w:p w:rsidR="001543F9" w:rsidRDefault="001543F9" w:rsidP="0065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учебной литературой по всем дисциплинам</w:t>
      </w:r>
      <w:r w:rsidR="004D2DE5">
        <w:rPr>
          <w:rFonts w:ascii="Times New Roman" w:hAnsi="Times New Roman" w:cs="Times New Roman"/>
          <w:sz w:val="28"/>
          <w:szCs w:val="28"/>
        </w:rPr>
        <w:t>;</w:t>
      </w:r>
    </w:p>
    <w:p w:rsidR="001543F9" w:rsidRPr="004D2DE5" w:rsidRDefault="001543F9" w:rsidP="00656EE6">
      <w:pPr>
        <w:rPr>
          <w:rFonts w:ascii="Times New Roman" w:hAnsi="Times New Roman" w:cs="Times New Roman"/>
          <w:sz w:val="28"/>
          <w:szCs w:val="28"/>
        </w:rPr>
      </w:pPr>
      <w:r w:rsidRPr="004D2DE5">
        <w:rPr>
          <w:rFonts w:ascii="Times New Roman" w:hAnsi="Times New Roman" w:cs="Times New Roman"/>
          <w:sz w:val="28"/>
          <w:szCs w:val="28"/>
        </w:rPr>
        <w:t xml:space="preserve">- </w:t>
      </w:r>
      <w:r w:rsidR="004D2DE5" w:rsidRPr="004D2DE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использовать больше интерактива.</w:t>
      </w:r>
    </w:p>
    <w:p w:rsidR="004147C8" w:rsidRPr="00462D4B" w:rsidRDefault="004147C8" w:rsidP="00462D4B">
      <w:pPr>
        <w:rPr>
          <w:rFonts w:ascii="Times New Roman" w:hAnsi="Times New Roman" w:cs="Times New Roman"/>
          <w:sz w:val="32"/>
          <w:szCs w:val="32"/>
        </w:rPr>
      </w:pPr>
    </w:p>
    <w:sectPr w:rsidR="004147C8" w:rsidRPr="00462D4B" w:rsidSect="00C018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4B"/>
    <w:rsid w:val="00041A4E"/>
    <w:rsid w:val="00043449"/>
    <w:rsid w:val="000D5256"/>
    <w:rsid w:val="000F4574"/>
    <w:rsid w:val="001520D2"/>
    <w:rsid w:val="001543F9"/>
    <w:rsid w:val="00232C5E"/>
    <w:rsid w:val="00382841"/>
    <w:rsid w:val="004147C8"/>
    <w:rsid w:val="00435011"/>
    <w:rsid w:val="00462D4B"/>
    <w:rsid w:val="004D2DE5"/>
    <w:rsid w:val="006022DD"/>
    <w:rsid w:val="00613839"/>
    <w:rsid w:val="00647B5F"/>
    <w:rsid w:val="00656EE6"/>
    <w:rsid w:val="006A2543"/>
    <w:rsid w:val="00836C83"/>
    <w:rsid w:val="00942A12"/>
    <w:rsid w:val="00950017"/>
    <w:rsid w:val="009C4556"/>
    <w:rsid w:val="00B27AA9"/>
    <w:rsid w:val="00B97F81"/>
    <w:rsid w:val="00BD340B"/>
    <w:rsid w:val="00C0181B"/>
    <w:rsid w:val="00C563F1"/>
    <w:rsid w:val="00C65C2D"/>
    <w:rsid w:val="00C830B4"/>
    <w:rsid w:val="00C86E2E"/>
    <w:rsid w:val="00D40CFC"/>
    <w:rsid w:val="00EC550B"/>
    <w:rsid w:val="00F673BB"/>
    <w:rsid w:val="00F70083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-1.2178440037724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197</c:v>
                </c:pt>
                <c:pt idx="1">
                  <c:v>155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885440"/>
        <c:axId val="143886976"/>
      </c:barChart>
      <c:catAx>
        <c:axId val="143885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886976"/>
        <c:crosses val="autoZero"/>
        <c:auto val="1"/>
        <c:lblAlgn val="ctr"/>
        <c:lblOffset val="100"/>
        <c:noMultiLvlLbl val="0"/>
      </c:catAx>
      <c:valAx>
        <c:axId val="14388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885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619969378827649E-2"/>
          <c:y val="4.4057617797775277E-2"/>
          <c:w val="0.91454669728783899"/>
          <c:h val="0.85630040469282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339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98240"/>
        <c:axId val="146699776"/>
      </c:barChart>
      <c:catAx>
        <c:axId val="146698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699776"/>
        <c:crosses val="autoZero"/>
        <c:auto val="1"/>
        <c:lblAlgn val="ctr"/>
        <c:lblOffset val="100"/>
        <c:noMultiLvlLbl val="0"/>
      </c:catAx>
      <c:valAx>
        <c:axId val="14669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698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347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13376"/>
        <c:axId val="146614912"/>
      </c:barChart>
      <c:catAx>
        <c:axId val="146613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614912"/>
        <c:crosses val="autoZero"/>
        <c:auto val="1"/>
        <c:lblAlgn val="ctr"/>
        <c:lblOffset val="100"/>
        <c:noMultiLvlLbl val="0"/>
      </c:catAx>
      <c:valAx>
        <c:axId val="14661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6133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07040"/>
        <c:axId val="146812928"/>
      </c:barChart>
      <c:catAx>
        <c:axId val="14680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812928"/>
        <c:crosses val="autoZero"/>
        <c:auto val="1"/>
        <c:lblAlgn val="ctr"/>
        <c:lblOffset val="100"/>
        <c:noMultiLvlLbl val="0"/>
      </c:catAx>
      <c:valAx>
        <c:axId val="1468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807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56</c:v>
                </c:pt>
                <c:pt idx="4">
                  <c:v>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20480"/>
        <c:axId val="146855040"/>
      </c:barChart>
      <c:catAx>
        <c:axId val="14682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855040"/>
        <c:crosses val="autoZero"/>
        <c:auto val="1"/>
        <c:lblAlgn val="ctr"/>
        <c:lblOffset val="100"/>
        <c:noMultiLvlLbl val="0"/>
      </c:catAx>
      <c:valAx>
        <c:axId val="14685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82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0.15898534799795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5623839096916E-3"/>
                  <c:y val="9.0301079014458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0.123213644698417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587E-3"/>
                  <c:y val="0.16693461539785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147E-3"/>
                  <c:y val="7.9492673998979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очная</c:v>
                </c:pt>
                <c:pt idx="1">
                  <c:v>заочная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318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05856"/>
        <c:axId val="146107392"/>
      </c:barChart>
      <c:catAx>
        <c:axId val="146105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107392"/>
        <c:crosses val="autoZero"/>
        <c:auto val="1"/>
        <c:lblAlgn val="ctr"/>
        <c:lblOffset val="100"/>
        <c:noMultiLvlLbl val="0"/>
      </c:catAx>
      <c:valAx>
        <c:axId val="14610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105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8180311853828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733881272758614E-3"/>
                  <c:y val="-4.8843203631503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11639703194336E-3"/>
                  <c:y val="-2.6492831976673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50116917499428E-3"/>
                  <c:y val="-5.3371193713345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4259140107624083E-4"/>
                  <c:y val="-2.6203943517301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329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431744"/>
        <c:axId val="146280832"/>
      </c:barChart>
      <c:catAx>
        <c:axId val="144431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280832"/>
        <c:crosses val="autoZero"/>
        <c:auto val="1"/>
        <c:lblAlgn val="ctr"/>
        <c:lblOffset val="100"/>
        <c:noMultiLvlLbl val="0"/>
      </c:catAx>
      <c:valAx>
        <c:axId val="14628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443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086E-3"/>
                  <c:y val="-1.369726307307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314</c:v>
                </c:pt>
                <c:pt idx="1">
                  <c:v>38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477056"/>
        <c:axId val="146478592"/>
      </c:barChart>
      <c:catAx>
        <c:axId val="14647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478592"/>
        <c:crosses val="autoZero"/>
        <c:auto val="1"/>
        <c:lblAlgn val="ctr"/>
        <c:lblOffset val="100"/>
        <c:noMultiLvlLbl val="0"/>
      </c:catAx>
      <c:valAx>
        <c:axId val="14647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4770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-2.3847802199693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340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02784"/>
        <c:axId val="146504320"/>
      </c:barChart>
      <c:catAx>
        <c:axId val="146502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46504320"/>
        <c:crosses val="autoZero"/>
        <c:auto val="1"/>
        <c:lblAlgn val="ctr"/>
        <c:lblOffset val="100"/>
        <c:noMultiLvlLbl val="0"/>
      </c:catAx>
      <c:valAx>
        <c:axId val="14650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5027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347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78496"/>
        <c:axId val="146334080"/>
      </c:barChart>
      <c:catAx>
        <c:axId val="14437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334080"/>
        <c:crosses val="autoZero"/>
        <c:auto val="1"/>
        <c:lblAlgn val="ctr"/>
        <c:lblOffset val="100"/>
        <c:noMultiLvlLbl val="0"/>
      </c:catAx>
      <c:valAx>
        <c:axId val="14633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378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290</c:v>
                </c:pt>
                <c:pt idx="1">
                  <c:v>57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46688"/>
        <c:axId val="146548224"/>
      </c:barChart>
      <c:catAx>
        <c:axId val="14654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548224"/>
        <c:crosses val="autoZero"/>
        <c:auto val="1"/>
        <c:lblAlgn val="ctr"/>
        <c:lblOffset val="100"/>
        <c:noMultiLvlLbl val="0"/>
      </c:catAx>
      <c:valAx>
        <c:axId val="14654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6546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Низний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96992"/>
        <c:axId val="146598528"/>
      </c:barChart>
      <c:catAx>
        <c:axId val="14659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6598528"/>
        <c:crosses val="autoZero"/>
        <c:auto val="1"/>
        <c:lblAlgn val="ctr"/>
        <c:lblOffset val="100"/>
        <c:noMultiLvlLbl val="0"/>
      </c:catAx>
      <c:valAx>
        <c:axId val="14659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596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47296"/>
        <c:axId val="146649088"/>
      </c:barChart>
      <c:catAx>
        <c:axId val="146647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649088"/>
        <c:crosses val="autoZero"/>
        <c:auto val="1"/>
        <c:lblAlgn val="ctr"/>
        <c:lblOffset val="100"/>
        <c:noMultiLvlLbl val="0"/>
      </c:catAx>
      <c:valAx>
        <c:axId val="14664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6472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11</cp:revision>
  <dcterms:created xsi:type="dcterms:W3CDTF">2023-11-14T12:05:00Z</dcterms:created>
  <dcterms:modified xsi:type="dcterms:W3CDTF">2023-12-01T11:37:00Z</dcterms:modified>
</cp:coreProperties>
</file>